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5" w:rsidRDefault="005F5885" w:rsidP="005F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30.11.20г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85" w:rsidRDefault="005F5885" w:rsidP="005F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</w:t>
      </w:r>
      <w:r>
        <w:rPr>
          <w:rFonts w:ascii="Times New Roman" w:hAnsi="Times New Roman" w:cs="Times New Roman"/>
          <w:b/>
          <w:sz w:val="28"/>
          <w:szCs w:val="28"/>
        </w:rPr>
        <w:t>ОЖПХ-211</w:t>
      </w:r>
    </w:p>
    <w:p w:rsidR="005F5885" w:rsidRDefault="005F5885" w:rsidP="005F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ОКЖД.</w:t>
      </w:r>
    </w:p>
    <w:p w:rsidR="005F5885" w:rsidRDefault="005F5885" w:rsidP="005F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Задачи и организация материально-технического обеспечения. Складское хозяйство. </w:t>
      </w:r>
    </w:p>
    <w:p w:rsidR="005F5885" w:rsidRDefault="005F5885" w:rsidP="005F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5885" w:rsidRDefault="005F5885" w:rsidP="005F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F5885" w:rsidRDefault="005F5885" w:rsidP="005F58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организация материально-технического обеспечения.</w:t>
      </w:r>
    </w:p>
    <w:p w:rsidR="005F5885" w:rsidRPr="00B445EC" w:rsidRDefault="005F5885" w:rsidP="005F58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EC">
        <w:rPr>
          <w:rFonts w:ascii="Times New Roman" w:hAnsi="Times New Roman" w:cs="Times New Roman"/>
          <w:sz w:val="28"/>
          <w:szCs w:val="28"/>
        </w:rPr>
        <w:t>Складское хозяйство.</w:t>
      </w:r>
    </w:p>
    <w:p w:rsidR="005F5885" w:rsidRDefault="005F5885" w:rsidP="005F588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85" w:rsidRDefault="005F5885" w:rsidP="005F588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[1]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«Железные дороги», М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ГБУ ДПО УМЦ, 2016г</w:t>
      </w:r>
    </w:p>
    <w:p w:rsidR="005F5885" w:rsidRDefault="005F5885" w:rsidP="005F588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5885" w:rsidRDefault="005F5885" w:rsidP="005F588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5F5885" w:rsidRDefault="005F5885" w:rsidP="005F588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5885" w:rsidRDefault="005F5885" w:rsidP="005F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до </w:t>
      </w:r>
      <w:r>
        <w:rPr>
          <w:rFonts w:ascii="Times New Roman" w:hAnsi="Times New Roman" w:cs="Times New Roman"/>
          <w:b/>
          <w:sz w:val="28"/>
          <w:szCs w:val="28"/>
        </w:rPr>
        <w:t>03.12.20 г</w:t>
      </w:r>
    </w:p>
    <w:p w:rsidR="005F5885" w:rsidRDefault="005F5885" w:rsidP="005F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5F5885"/>
    <w:sectPr w:rsidR="00D411F3" w:rsidSect="009D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620"/>
    <w:multiLevelType w:val="hybridMultilevel"/>
    <w:tmpl w:val="E15A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85"/>
    <w:rsid w:val="005F5885"/>
    <w:rsid w:val="00866353"/>
    <w:rsid w:val="009D62D8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8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5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i15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2020-11-28T08:35:00Z</dcterms:created>
  <dcterms:modified xsi:type="dcterms:W3CDTF">2020-11-28T08:37:00Z</dcterms:modified>
</cp:coreProperties>
</file>