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EB4" w:rsidRPr="00DE26A0" w:rsidRDefault="00DE26A0" w:rsidP="00DE26A0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E26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Практическое занятие № 8</w:t>
      </w:r>
    </w:p>
    <w:p w:rsidR="00DE26A0" w:rsidRPr="00DE26A0" w:rsidRDefault="00DE26A0" w:rsidP="00DE26A0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E26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Построение плана теодолитной съемки. Нанесение точек ситуации</w:t>
      </w:r>
    </w:p>
    <w:p w:rsidR="00DE26A0" w:rsidRDefault="00DE26A0" w:rsidP="00983C0E">
      <w:pPr>
        <w:spacing w:after="0"/>
        <w:jc w:val="both"/>
        <w:rPr>
          <w:rFonts w:ascii="Times New Roman" w:eastAsia="Calibri" w:hAnsi="Times New Roman" w:cs="Times New Roman"/>
          <w:b/>
          <w:sz w:val="28"/>
        </w:rPr>
      </w:pPr>
    </w:p>
    <w:p w:rsidR="00983C0E" w:rsidRDefault="00983C0E" w:rsidP="00983C0E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92B10">
        <w:rPr>
          <w:rFonts w:ascii="Times New Roman" w:eastAsia="Calibri" w:hAnsi="Times New Roman" w:cs="Times New Roman"/>
          <w:b/>
          <w:sz w:val="28"/>
        </w:rPr>
        <w:t>Выполненные задания присылать на электронную почту</w:t>
      </w:r>
      <w:r>
        <w:rPr>
          <w:rFonts w:ascii="Times New Roman" w:eastAsia="Calibri" w:hAnsi="Times New Roman" w:cs="Times New Roman"/>
          <w:sz w:val="28"/>
        </w:rPr>
        <w:t xml:space="preserve">: </w:t>
      </w:r>
    </w:p>
    <w:p w:rsidR="00983C0E" w:rsidRPr="001514F0" w:rsidRDefault="00F07BEA" w:rsidP="00983C0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hyperlink r:id="rId4" w:tgtFrame="_blank" w:history="1">
        <w:r w:rsidR="00983C0E" w:rsidRPr="001514F0">
          <w:rPr>
            <w:rStyle w:val="a5"/>
            <w:rFonts w:ascii="Times New Roman" w:hAnsi="Times New Roman" w:cs="Times New Roman"/>
            <w:sz w:val="28"/>
            <w:szCs w:val="28"/>
          </w:rPr>
          <w:t>valentinaippalitovnabelyh@gmail.com</w:t>
        </w:r>
      </w:hyperlink>
    </w:p>
    <w:p w:rsidR="00983C0E" w:rsidRPr="00F33FC5" w:rsidRDefault="00983C0E" w:rsidP="00983C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</w:t>
      </w:r>
      <w:r w:rsidRPr="00F33FC5">
        <w:rPr>
          <w:rFonts w:ascii="Times New Roman" w:hAnsi="Times New Roman" w:cs="Times New Roman"/>
          <w:sz w:val="28"/>
          <w:szCs w:val="28"/>
        </w:rPr>
        <w:t>–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33FC5">
        <w:rPr>
          <w:rFonts w:ascii="Times New Roman" w:hAnsi="Times New Roman" w:cs="Times New Roman"/>
          <w:sz w:val="28"/>
          <w:szCs w:val="28"/>
        </w:rPr>
        <w:t>.11.2020г.</w:t>
      </w:r>
    </w:p>
    <w:p w:rsidR="00983C0E" w:rsidRDefault="00983C0E" w:rsidP="00983C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0E" w:rsidRDefault="00983C0E" w:rsidP="0098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 С.И. Матвеев «Инженерная геодезия», В.Н. Волков, С.Ф. Тучков «Геодезия»</w:t>
      </w:r>
    </w:p>
    <w:p w:rsidR="00BB4DA5" w:rsidRDefault="00983C0E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-323213</wp:posOffset>
            </wp:positionH>
            <wp:positionV relativeFrom="paragraph">
              <wp:posOffset>147475</wp:posOffset>
            </wp:positionV>
            <wp:extent cx="5815136" cy="7504981"/>
            <wp:effectExtent l="19050" t="0" r="0" b="0"/>
            <wp:wrapNone/>
            <wp:docPr id="1" name="Рисунок 1" descr="C:\Users\Homeuser\AppData\Local\Microsoft\Windows\Temporary Internet Files\Content.Word\IMG-20201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user\AppData\Local\Microsoft\Windows\Temporary Internet Files\Content.Word\IMG-20201120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64" cy="75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DA5" w:rsidRDefault="00BB4DA5">
      <w:pPr>
        <w:rPr>
          <w:rFonts w:ascii="Arial" w:hAnsi="Arial" w:cs="Arial"/>
          <w:color w:val="333333"/>
          <w:shd w:val="clear" w:color="auto" w:fill="FFFFFF"/>
        </w:rPr>
      </w:pPr>
    </w:p>
    <w:p w:rsidR="00BB4DA5" w:rsidRDefault="00BB4DA5">
      <w:pPr>
        <w:rPr>
          <w:rFonts w:ascii="Arial" w:hAnsi="Arial" w:cs="Arial"/>
          <w:color w:val="333333"/>
          <w:shd w:val="clear" w:color="auto" w:fill="FFFFFF"/>
        </w:rPr>
      </w:pPr>
    </w:p>
    <w:p w:rsidR="00BB4DA5" w:rsidRDefault="00BB4DA5"/>
    <w:p w:rsidR="00BB4DA5" w:rsidRDefault="00BB4DA5"/>
    <w:p w:rsidR="00BB4DA5" w:rsidRDefault="00BB4DA5"/>
    <w:p w:rsidR="00BB4DA5" w:rsidRDefault="00BB4DA5">
      <w:r>
        <w:rPr>
          <w:noProof/>
          <w:lang w:eastAsia="ru-RU"/>
        </w:rPr>
        <w:lastRenderedPageBreak/>
        <w:drawing>
          <wp:inline distT="0" distB="0" distL="0" distR="0">
            <wp:extent cx="5940425" cy="8608078"/>
            <wp:effectExtent l="19050" t="0" r="3175" b="0"/>
            <wp:docPr id="4" name="Рисунок 4" descr="C:\Users\Homeuser\AppData\Local\Microsoft\Windows\Temporary Internet Files\Content.Word\IMG-202011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user\AppData\Local\Microsoft\Windows\Temporary Internet Files\Content.Word\IMG-20201120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/>
    <w:p w:rsidR="00BB4DA5" w:rsidRDefault="00BB4DA5">
      <w:r>
        <w:rPr>
          <w:noProof/>
          <w:lang w:eastAsia="ru-RU"/>
        </w:rPr>
        <w:lastRenderedPageBreak/>
        <w:drawing>
          <wp:inline distT="0" distB="0" distL="0" distR="0">
            <wp:extent cx="5940425" cy="8516087"/>
            <wp:effectExtent l="19050" t="0" r="3175" b="0"/>
            <wp:docPr id="7" name="Рисунок 7" descr="C:\Users\Homeuser\AppData\Local\Microsoft\Windows\Temporary Internet Files\Content.Word\IMG-20201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user\AppData\Local\Microsoft\Windows\Temporary Internet Files\Content.Word\IMG-20201120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/>
    <w:p w:rsidR="00BB4DA5" w:rsidRDefault="00BB4DA5"/>
    <w:p w:rsidR="00BB4DA5" w:rsidRDefault="00BB4DA5">
      <w:r>
        <w:rPr>
          <w:noProof/>
          <w:lang w:eastAsia="ru-RU"/>
        </w:rPr>
        <w:lastRenderedPageBreak/>
        <w:drawing>
          <wp:inline distT="0" distB="0" distL="0" distR="0">
            <wp:extent cx="5940425" cy="9043571"/>
            <wp:effectExtent l="19050" t="0" r="3175" b="0"/>
            <wp:docPr id="13" name="Рисунок 13" descr="C:\Users\Homeuser\AppData\Local\Microsoft\Windows\Temporary Internet Files\Content.Word\IMG-2020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user\AppData\Local\Microsoft\Windows\Temporary Internet Files\Content.Word\IMG-20201120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/>
    <w:p w:rsidR="00BB4DA5" w:rsidRDefault="00BB4DA5">
      <w:r>
        <w:rPr>
          <w:noProof/>
          <w:lang w:eastAsia="ru-RU"/>
        </w:rPr>
        <w:drawing>
          <wp:inline distT="0" distB="0" distL="0" distR="0">
            <wp:extent cx="5940425" cy="8259164"/>
            <wp:effectExtent l="19050" t="0" r="3175" b="0"/>
            <wp:docPr id="10" name="Рисунок 10" descr="C:\Users\Homeuser\AppData\Local\Microsoft\Windows\Temporary Internet Files\Content.Word\IMG-20201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user\AppData\Local\Microsoft\Windows\Temporary Internet Files\Content.Word\IMG-20201120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 w:rsidP="00BB4DA5">
      <w:pPr>
        <w:jc w:val="center"/>
      </w:pPr>
    </w:p>
    <w:p w:rsidR="00BB4DA5" w:rsidRDefault="00BB4DA5" w:rsidP="00BB4DA5">
      <w:pPr>
        <w:jc w:val="center"/>
      </w:pPr>
    </w:p>
    <w:p w:rsidR="00BB4DA5" w:rsidRDefault="00BB4DA5" w:rsidP="00BB4D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16457"/>
            <wp:effectExtent l="19050" t="0" r="3175" b="0"/>
            <wp:docPr id="16" name="Рисунок 16" descr="C:\Users\Homeuser\AppData\Local\Microsoft\Windows\Temporary Internet Files\Content.Word\IMG-202011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user\AppData\Local\Microsoft\Windows\Temporary Internet Files\Content.Word\IMG-20201120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 w:rsidP="00BB4D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82345"/>
            <wp:effectExtent l="19050" t="0" r="3175" b="0"/>
            <wp:docPr id="19" name="Рисунок 19" descr="C:\Users\Homeuser\AppData\Local\Microsoft\Windows\Temporary Internet Files\Content.Word\IMG-20201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user\AppData\Local\Microsoft\Windows\Temporary Internet Files\Content.Word\IMG-20201120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 w:rsidP="00BB4DA5">
      <w:pPr>
        <w:jc w:val="center"/>
      </w:pPr>
    </w:p>
    <w:p w:rsidR="00BB4DA5" w:rsidRPr="00BB4DA5" w:rsidRDefault="00BB4DA5" w:rsidP="00BB4D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32828"/>
            <wp:effectExtent l="19050" t="0" r="3175" b="0"/>
            <wp:docPr id="22" name="Рисунок 22" descr="C:\Users\Homeuser\AppData\Local\Microsoft\Windows\Temporary Internet Files\Content.Word\IMG-20201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user\AppData\Local\Microsoft\Windows\Temporary Internet Files\Content.Word\IMG-20201120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DA5" w:rsidRPr="00BB4DA5" w:rsidSect="00587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A0AC1"/>
    <w:rsid w:val="003A07AD"/>
    <w:rsid w:val="00587EB4"/>
    <w:rsid w:val="006A0AC1"/>
    <w:rsid w:val="00983C0E"/>
    <w:rsid w:val="00BB4DA5"/>
    <w:rsid w:val="00DE26A0"/>
    <w:rsid w:val="00F0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DA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83C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e.mail.ru/compose/?mailto=mailto%3avalentinaippalitovnabelyh@gmail.com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user</cp:lastModifiedBy>
  <cp:revision>4</cp:revision>
  <dcterms:created xsi:type="dcterms:W3CDTF">2020-11-22T13:49:00Z</dcterms:created>
  <dcterms:modified xsi:type="dcterms:W3CDTF">2020-11-25T07:04:00Z</dcterms:modified>
</cp:coreProperties>
</file>